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C26F4F" w:rsidRDefault="00C26F4F" w:rsidP="00811BA4">
      <w:pPr>
        <w:spacing w:line="360" w:lineRule="auto"/>
      </w:pPr>
      <w:bookmarkStart w:id="0" w:name="_GoBack"/>
      <w:bookmarkEnd w:id="0"/>
    </w:p>
    <w:p w:rsidR="00C26F4F" w:rsidRDefault="00C26F4F" w:rsidP="00C26F4F">
      <w:pPr>
        <w:spacing w:line="360" w:lineRule="auto"/>
      </w:pPr>
      <w:r>
        <w:t>DATUM VZNIKU MATERIÁLU:</w:t>
      </w:r>
      <w:r>
        <w:tab/>
      </w:r>
      <w:r>
        <w:tab/>
      </w:r>
      <w:proofErr w:type="gramStart"/>
      <w:r>
        <w:t>5.6.2012</w:t>
      </w:r>
      <w:proofErr w:type="gramEnd"/>
    </w:p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proofErr w:type="gramStart"/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045650">
        <w:t>4</w:t>
      </w:r>
      <w:r w:rsidR="00DB1DD6">
        <w:t>.r.</w:t>
      </w:r>
      <w:proofErr w:type="gramEnd"/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045650">
        <w:t>e zaměřen</w:t>
      </w:r>
      <w:r w:rsidR="0074458A">
        <w:t xml:space="preserve"> na procvičo</w:t>
      </w:r>
      <w:r w:rsidR="002835FC">
        <w:t xml:space="preserve">vání pamětného </w:t>
      </w:r>
      <w:r w:rsidR="0032059F">
        <w:t xml:space="preserve">sčítání a </w:t>
      </w:r>
      <w:r w:rsidR="002835FC">
        <w:t xml:space="preserve">odčítání </w:t>
      </w:r>
      <w:r w:rsidR="0032059F">
        <w:t>čtyřciferných čísel s nulou na místě jednotek a desítek v oboru do 10 000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E85" w:rsidRDefault="006D4E85" w:rsidP="00811BA4">
      <w:pPr>
        <w:spacing w:after="0" w:line="240" w:lineRule="auto"/>
      </w:pPr>
      <w:r>
        <w:separator/>
      </w:r>
    </w:p>
  </w:endnote>
  <w:endnote w:type="continuationSeparator" w:id="0">
    <w:p w:rsidR="006D4E85" w:rsidRDefault="006D4E85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E85" w:rsidRDefault="006D4E85" w:rsidP="00811BA4">
      <w:pPr>
        <w:spacing w:after="0" w:line="240" w:lineRule="auto"/>
      </w:pPr>
      <w:r>
        <w:separator/>
      </w:r>
    </w:p>
  </w:footnote>
  <w:footnote w:type="continuationSeparator" w:id="0">
    <w:p w:rsidR="006D4E85" w:rsidRDefault="006D4E85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32059F">
      <w:t>m14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45650"/>
    <w:rsid w:val="000F0807"/>
    <w:rsid w:val="001D6DCD"/>
    <w:rsid w:val="001F2819"/>
    <w:rsid w:val="00233F91"/>
    <w:rsid w:val="002835FC"/>
    <w:rsid w:val="002A27BE"/>
    <w:rsid w:val="0032059F"/>
    <w:rsid w:val="00336987"/>
    <w:rsid w:val="003706C1"/>
    <w:rsid w:val="00514DEE"/>
    <w:rsid w:val="005F1167"/>
    <w:rsid w:val="00617673"/>
    <w:rsid w:val="00683313"/>
    <w:rsid w:val="006D4E85"/>
    <w:rsid w:val="0074458A"/>
    <w:rsid w:val="007566F5"/>
    <w:rsid w:val="00785AA2"/>
    <w:rsid w:val="00811BA4"/>
    <w:rsid w:val="00827346"/>
    <w:rsid w:val="00844E4D"/>
    <w:rsid w:val="0085112B"/>
    <w:rsid w:val="00911E23"/>
    <w:rsid w:val="009505CD"/>
    <w:rsid w:val="00982DE0"/>
    <w:rsid w:val="009D3158"/>
    <w:rsid w:val="00B27565"/>
    <w:rsid w:val="00B60D7F"/>
    <w:rsid w:val="00BA499C"/>
    <w:rsid w:val="00BC3216"/>
    <w:rsid w:val="00C11A28"/>
    <w:rsid w:val="00C26F4F"/>
    <w:rsid w:val="00CA2A33"/>
    <w:rsid w:val="00CF69CA"/>
    <w:rsid w:val="00DB1DD6"/>
    <w:rsid w:val="00DF1A9E"/>
    <w:rsid w:val="00E0556E"/>
    <w:rsid w:val="00E10608"/>
    <w:rsid w:val="00E10637"/>
    <w:rsid w:val="00EF3C3B"/>
    <w:rsid w:val="00F932DD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6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33</cp:revision>
  <cp:lastPrinted>2012-11-19T19:15:00Z</cp:lastPrinted>
  <dcterms:created xsi:type="dcterms:W3CDTF">2012-11-14T09:57:00Z</dcterms:created>
  <dcterms:modified xsi:type="dcterms:W3CDTF">2012-11-19T20:33:00Z</dcterms:modified>
</cp:coreProperties>
</file>